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3706B997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16F5">
        <w:rPr>
          <w:sz w:val="24"/>
          <w:szCs w:val="24"/>
        </w:rPr>
        <w:t xml:space="preserve">    </w:t>
      </w:r>
      <w:r w:rsidR="002E2C4A">
        <w:rPr>
          <w:sz w:val="24"/>
          <w:szCs w:val="24"/>
        </w:rPr>
        <w:t xml:space="preserve">    </w:t>
      </w:r>
      <w:r w:rsidR="002816F5">
        <w:rPr>
          <w:sz w:val="24"/>
          <w:szCs w:val="24"/>
        </w:rPr>
        <w:t xml:space="preserve">  </w:t>
      </w:r>
      <w:r>
        <w:rPr>
          <w:sz w:val="24"/>
          <w:szCs w:val="24"/>
        </w:rPr>
        <w:t>Додаток</w:t>
      </w:r>
      <w:r w:rsidR="002816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816F5">
        <w:rPr>
          <w:sz w:val="24"/>
          <w:szCs w:val="24"/>
        </w:rPr>
        <w:t>1</w:t>
      </w:r>
      <w:r>
        <w:rPr>
          <w:sz w:val="24"/>
          <w:szCs w:val="24"/>
        </w:rPr>
        <w:t>2</w:t>
      </w:r>
    </w:p>
    <w:p w14:paraId="6E2A2B83" w14:textId="7F23513B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77AB0EF6" w14:textId="77777777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28287F34" w14:textId="77777777" w:rsidR="002816F5" w:rsidRPr="00ED5382" w:rsidRDefault="002816F5" w:rsidP="002E2C4A">
      <w:pPr>
        <w:spacing w:line="240" w:lineRule="auto"/>
        <w:rPr>
          <w:sz w:val="24"/>
          <w:szCs w:val="24"/>
          <w14:ligatures w14:val="none"/>
        </w:rPr>
      </w:pPr>
    </w:p>
    <w:p w14:paraId="34A4AE41" w14:textId="77777777" w:rsidR="002816F5" w:rsidRPr="00ED5382" w:rsidRDefault="002816F5" w:rsidP="002816F5">
      <w:pPr>
        <w:spacing w:line="240" w:lineRule="auto"/>
        <w:jc w:val="center"/>
        <w:rPr>
          <w:rFonts w:eastAsia="Calibri"/>
          <w:sz w:val="24"/>
          <w:szCs w:val="24"/>
          <w14:ligatures w14:val="none"/>
        </w:rPr>
      </w:pPr>
      <w:bookmarkStart w:id="0" w:name="_Hlk189490547"/>
      <w:r w:rsidRPr="00ED5382">
        <w:rPr>
          <w:sz w:val="24"/>
          <w:szCs w:val="24"/>
          <w14:ligatures w14:val="none"/>
        </w:rPr>
        <w:t>Перелік рухомого майна</w:t>
      </w:r>
      <w:r w:rsidRPr="00ED5382">
        <w:rPr>
          <w:rFonts w:eastAsia="Calibri"/>
          <w:sz w:val="24"/>
          <w:szCs w:val="24"/>
          <w14:ligatures w14:val="none"/>
        </w:rPr>
        <w:t xml:space="preserve">, яке передається в оренду  підприємцеві </w:t>
      </w:r>
    </w:p>
    <w:bookmarkEnd w:id="0"/>
    <w:p w14:paraId="2CBDCE94" w14:textId="0680859D" w:rsidR="002816F5" w:rsidRPr="00ED5382" w:rsidRDefault="002816F5" w:rsidP="002816F5">
      <w:pPr>
        <w:spacing w:line="240" w:lineRule="auto"/>
        <w:rPr>
          <w:rFonts w:eastAsia="Calibri"/>
          <w:sz w:val="24"/>
          <w:szCs w:val="24"/>
          <w14:ligatures w14:val="none"/>
        </w:rPr>
      </w:pP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proofErr w:type="spellStart"/>
      <w:r>
        <w:rPr>
          <w:rFonts w:eastAsia="Calibri"/>
          <w:sz w:val="24"/>
          <w:szCs w:val="24"/>
          <w14:ligatures w14:val="none"/>
        </w:rPr>
        <w:t>Фуці</w:t>
      </w:r>
      <w:proofErr w:type="spellEnd"/>
      <w:r>
        <w:rPr>
          <w:rFonts w:eastAsia="Calibri"/>
          <w:sz w:val="24"/>
          <w:szCs w:val="24"/>
          <w14:ligatures w14:val="none"/>
        </w:rPr>
        <w:t xml:space="preserve"> О.М.</w:t>
      </w:r>
    </w:p>
    <w:p w14:paraId="08AACAE0" w14:textId="07AB594B" w:rsidR="002816F5" w:rsidRPr="00ED5382" w:rsidRDefault="002816F5" w:rsidP="002816F5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</w:t>
      </w:r>
      <w:r>
        <w:rPr>
          <w:sz w:val="24"/>
          <w:szCs w:val="24"/>
          <w14:ligatures w14:val="none"/>
        </w:rPr>
        <w:t>ий навчально -виховний комплекс «Загальноосвітня школа І-ІІІ ступенів  -</w:t>
      </w:r>
      <w:r>
        <w:rPr>
          <w:sz w:val="24"/>
          <w:szCs w:val="24"/>
          <w14:ligatures w14:val="none"/>
        </w:rPr>
        <w:t xml:space="preserve">медичний </w:t>
      </w:r>
      <w:r>
        <w:rPr>
          <w:sz w:val="24"/>
          <w:szCs w:val="24"/>
          <w14:ligatures w14:val="none"/>
        </w:rPr>
        <w:t>ліцей №</w:t>
      </w:r>
      <w:r>
        <w:rPr>
          <w:sz w:val="24"/>
          <w:szCs w:val="24"/>
          <w14:ligatures w14:val="none"/>
        </w:rPr>
        <w:t>15</w:t>
      </w:r>
      <w:r>
        <w:rPr>
          <w:sz w:val="24"/>
          <w:szCs w:val="24"/>
          <w14:ligatures w14:val="none"/>
        </w:rPr>
        <w:t>»</w:t>
      </w:r>
      <w:r w:rsidRPr="00ED5382">
        <w:rPr>
          <w:sz w:val="24"/>
          <w:szCs w:val="24"/>
          <w14:ligatures w14:val="none"/>
        </w:rPr>
        <w:t xml:space="preserve"> </w:t>
      </w:r>
    </w:p>
    <w:p w14:paraId="6B0BD4BA" w14:textId="538D4B7E" w:rsidR="00FC3F7F" w:rsidRDefault="002816F5" w:rsidP="002816F5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Тернопільської міської ради</w:t>
      </w:r>
    </w:p>
    <w:p w14:paraId="096EB9B6" w14:textId="77777777" w:rsidR="002816F5" w:rsidRPr="002816F5" w:rsidRDefault="002816F5" w:rsidP="002816F5">
      <w:pPr>
        <w:spacing w:line="240" w:lineRule="auto"/>
        <w:jc w:val="center"/>
        <w:rPr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7"/>
        <w:gridCol w:w="1551"/>
        <w:gridCol w:w="1697"/>
        <w:gridCol w:w="1534"/>
        <w:gridCol w:w="1627"/>
      </w:tblGrid>
      <w:tr w:rsidR="00FC3F7F" w:rsidRPr="00FC3F7F" w14:paraId="0CDDB723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FC3F7F" w:rsidRPr="00FC3F7F" w14:paraId="7424FCDC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D73FF9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1492B8D4" w:rsidR="00FC3F7F" w:rsidRPr="00491E94" w:rsidRDefault="00631EA8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491E94">
              <w:rPr>
                <w:color w:val="000000"/>
                <w:sz w:val="24"/>
                <w:szCs w:val="24"/>
              </w:rPr>
              <w:t>Ванна мийна 2-ох секційна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5BC95A15" w:rsidR="00FC3F7F" w:rsidRPr="00FC3F7F" w:rsidRDefault="00631EA8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11138182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5691B2E4" w:rsidR="00FC3F7F" w:rsidRPr="00FC3F7F" w:rsidRDefault="00631EA8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4BD9E01A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3400</w:t>
            </w:r>
            <w:r w:rsidR="00FE658A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6EA987B0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3400,00</w:t>
            </w:r>
          </w:p>
        </w:tc>
      </w:tr>
      <w:tr w:rsidR="00FC3F7F" w:rsidRPr="00FC3F7F" w14:paraId="6C77B961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17BE30E4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364E94FD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Плита електрична ПЕ-4 ШН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7FB68ECA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104490120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1990D645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20624,00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6478C458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6187,20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0811556A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14436,80</w:t>
            </w:r>
          </w:p>
        </w:tc>
      </w:tr>
      <w:tr w:rsidR="00FC3F7F" w:rsidRPr="00FC3F7F" w14:paraId="44C5A420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6665100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2B50D884" w:rsidR="00FC3F7F" w:rsidRPr="00491E94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Витяжка промислова з вентилятором </w:t>
            </w:r>
            <w:r>
              <w:rPr>
                <w:rFonts w:eastAsia="Calibri"/>
                <w:sz w:val="24"/>
                <w:szCs w:val="24"/>
                <w:lang w:val="en-US"/>
              </w:rPr>
              <w:t>SHUFT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578F0EED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101490123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263C852C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7ACDB21C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6030,00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4036E72A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14070,00</w:t>
            </w:r>
          </w:p>
        </w:tc>
      </w:tr>
      <w:tr w:rsidR="00FC3F7F" w:rsidRPr="00FC3F7F" w14:paraId="12E498B4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4E3E535A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572D4C9C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Лінія роздачі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Марміт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М 1Б-3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7FE0D9CE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10149121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7010AB92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25072,00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4A92E3EB" w:rsidR="00FC3F7F" w:rsidRPr="00FC3F7F" w:rsidRDefault="00491E94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7521,60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003E8D29" w:rsidR="00FC3F7F" w:rsidRPr="00FC3F7F" w:rsidRDefault="00491E94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17550,40</w:t>
            </w:r>
          </w:p>
        </w:tc>
      </w:tr>
      <w:tr w:rsidR="00FC3F7F" w:rsidRPr="00FC3F7F" w14:paraId="3CAEA726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48108254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55D9CB98" w:rsidR="00FC3F7F" w:rsidRPr="00FE658A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Посудомийна машина купольна (</w:t>
            </w:r>
            <w:r>
              <w:rPr>
                <w:rFonts w:eastAsia="Calibri"/>
                <w:sz w:val="24"/>
                <w:szCs w:val="24"/>
                <w:lang w:val="en-US"/>
              </w:rPr>
              <w:t>Apparatus)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1F645FAF" w:rsidR="00FC3F7F" w:rsidRPr="00FE658A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101490122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729D4EE9" w:rsidR="00FC3F7F" w:rsidRPr="00FE658A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74784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5306985C" w:rsidR="00FC3F7F" w:rsidRPr="00FE658A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22435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07E4C2C3" w:rsidR="00FC3F7F" w:rsidRPr="00FE658A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52348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>80</w:t>
            </w:r>
          </w:p>
        </w:tc>
      </w:tr>
      <w:tr w:rsidR="00FC3F7F" w:rsidRPr="00FC3F7F" w14:paraId="5EE7E1B1" w14:textId="77777777" w:rsidTr="00491E94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3C64BA2A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69D6FD19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Ванні мийні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77B893D3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111136102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7F0C0D7E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0C6EA71E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0C0DE59F" w:rsidR="00FC3F7F" w:rsidRPr="00FC3F7F" w:rsidRDefault="00FE658A" w:rsidP="00594F1F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FC3F7F" w:rsidRPr="00FC3F7F" w14:paraId="084F099C" w14:textId="77777777" w:rsidTr="00491E94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F46BB70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7608BD38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Столи роздільні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485004C7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11136044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40D434AA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27F52697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02D6379D" w:rsidR="00FC3F7F" w:rsidRPr="00FC3F7F" w:rsidRDefault="00FE658A" w:rsidP="00594F1F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FC3F7F" w:rsidRPr="00FC3F7F" w14:paraId="3A042ADC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FE4" w14:textId="0E22C22A" w:rsidR="00FC3F7F" w:rsidRPr="00FC3F7F" w:rsidRDefault="002816F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CD6" w14:textId="43D6BB90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eastAsia="Calibri"/>
                <w:sz w:val="24"/>
                <w:szCs w:val="24"/>
              </w:rPr>
              <w:t>перетирочна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D3DF" w14:textId="1FE65FDA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101420024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DB97" w14:textId="63F7EE2F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577,00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7EF" w14:textId="39795F8F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577,00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EAC3" w14:textId="0053CCAA" w:rsidR="00FC3F7F" w:rsidRPr="00FC3F7F" w:rsidRDefault="00FE658A" w:rsidP="00594F1F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FC3F7F" w:rsidRPr="00FC3F7F" w14:paraId="58DC4312" w14:textId="77777777" w:rsidTr="00491E9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0AB7E29F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77EC3EBE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Мясорубка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3D2FE500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101420021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71711314" w:rsidR="00FC3F7F" w:rsidRPr="00FC3F7F" w:rsidRDefault="00FE658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329,00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19F5DD8E" w:rsidR="00FC3F7F" w:rsidRPr="00FC3F7F" w:rsidRDefault="00FE658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329,00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08414AA9" w:rsidR="00FC3F7F" w:rsidRPr="00FC3F7F" w:rsidRDefault="00FE658A" w:rsidP="00594F1F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0C740996" w:rsidR="006F2968" w:rsidRPr="00FC3F7F" w:rsidRDefault="006F2968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6F2968" w:rsidRPr="00FC3F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43B"/>
    <w:rsid w:val="00041DE3"/>
    <w:rsid w:val="00073E2A"/>
    <w:rsid w:val="001051EB"/>
    <w:rsid w:val="0018343B"/>
    <w:rsid w:val="001A5196"/>
    <w:rsid w:val="002816F5"/>
    <w:rsid w:val="002E2C4A"/>
    <w:rsid w:val="00353654"/>
    <w:rsid w:val="00491E94"/>
    <w:rsid w:val="00563064"/>
    <w:rsid w:val="005D1397"/>
    <w:rsid w:val="00631EA8"/>
    <w:rsid w:val="00675008"/>
    <w:rsid w:val="006F2968"/>
    <w:rsid w:val="008017F4"/>
    <w:rsid w:val="00A92DA3"/>
    <w:rsid w:val="00FC3F7F"/>
    <w:rsid w:val="00FE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docId w15:val="{70DD0FF2-A2BA-4AB6-9156-DD04DF27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8</cp:revision>
  <dcterms:created xsi:type="dcterms:W3CDTF">2025-01-29T12:55:00Z</dcterms:created>
  <dcterms:modified xsi:type="dcterms:W3CDTF">2025-02-13T08:21:00Z</dcterms:modified>
</cp:coreProperties>
</file>